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C4" w:rsidRDefault="008560C4" w:rsidP="008560C4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1732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Labels: Complete and attach to lower right corner of mat or mount of each </w:t>
      </w:r>
      <w:proofErr w:type="gramStart"/>
      <w:r w:rsidRPr="0091732F">
        <w:rPr>
          <w:rFonts w:ascii="Arial Narrow" w:eastAsia="Times New Roman" w:hAnsi="Arial Narrow" w:cs="Times New Roman"/>
          <w:b/>
          <w:bCs/>
          <w:sz w:val="24"/>
          <w:szCs w:val="24"/>
        </w:rPr>
        <w:t>art work</w:t>
      </w:r>
      <w:proofErr w:type="gramEnd"/>
      <w:r w:rsidRPr="0091732F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8560C4" w:rsidRPr="0091732F" w:rsidRDefault="008560C4" w:rsidP="00856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</w:rPr>
        <w:t>Duplicate as Needed.</w:t>
      </w:r>
      <w:bookmarkStart w:id="0" w:name="_GoBack"/>
      <w:bookmarkEnd w:id="0"/>
      <w:proofErr w:type="gramEnd"/>
    </w:p>
    <w:p w:rsidR="008560C4" w:rsidRPr="00A01EF6" w:rsidRDefault="008560C4" w:rsidP="008560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0"/>
        <w:gridCol w:w="4800"/>
      </w:tblGrid>
      <w:tr w:rsidR="008560C4" w:rsidRPr="00A01EF6" w:rsidTr="00B37DD7">
        <w:trPr>
          <w:trHeight w:val="3318"/>
          <w:tblCellSpacing w:w="0" w:type="dxa"/>
        </w:trPr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Teacher__________________________________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Teach</w:t>
            </w: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C4" w:rsidRPr="00A01EF6" w:rsidTr="00B37DD7">
        <w:trPr>
          <w:trHeight w:val="3318"/>
          <w:tblCellSpacing w:w="0" w:type="dxa"/>
        </w:trPr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Teacher__________________________________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Teacher__________________________________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C4" w:rsidRPr="00A01EF6" w:rsidTr="00B37DD7">
        <w:trPr>
          <w:trHeight w:val="3318"/>
          <w:tblCellSpacing w:w="0" w:type="dxa"/>
        </w:trPr>
        <w:tc>
          <w:tcPr>
            <w:tcW w:w="4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Teacher__________________________________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Title_____________________________________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Artist____________________________________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Medium__________________________________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School________________________ Grade_____</w:t>
            </w:r>
          </w:p>
          <w:p w:rsidR="008560C4" w:rsidRPr="00A01EF6" w:rsidRDefault="008560C4" w:rsidP="00B37D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F6">
              <w:rPr>
                <w:rFonts w:ascii="Arial Narrow" w:eastAsia="Times New Roman" w:hAnsi="Arial Narrow" w:cs="Times New Roman"/>
                <w:sz w:val="20"/>
                <w:szCs w:val="20"/>
              </w:rPr>
              <w:t>Teacher__________________________________</w:t>
            </w:r>
          </w:p>
          <w:p w:rsidR="008560C4" w:rsidRPr="00A01EF6" w:rsidRDefault="008560C4" w:rsidP="00B37D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60F" w:rsidRDefault="00AC760F"/>
    <w:sectPr w:rsidR="00AC760F" w:rsidSect="00291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4"/>
    <w:rsid w:val="0029182A"/>
    <w:rsid w:val="008560C4"/>
    <w:rsid w:val="00AC760F"/>
    <w:rsid w:val="00C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8C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Company>The Gaslight Gallery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Janealla Killebrew</cp:lastModifiedBy>
  <cp:revision>2</cp:revision>
  <dcterms:created xsi:type="dcterms:W3CDTF">2020-01-21T23:52:00Z</dcterms:created>
  <dcterms:modified xsi:type="dcterms:W3CDTF">2020-01-21T23:52:00Z</dcterms:modified>
</cp:coreProperties>
</file>